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1986842E" wp14:paraId="5E5787A5" wp14:textId="2DCE9C9C">
      <w:pPr>
        <w:pStyle w:val="Heading1"/>
        <w:rPr>
          <w:b w:val="0"/>
          <w:bCs w:val="0"/>
          <w:sz w:val="28"/>
          <w:szCs w:val="28"/>
        </w:rPr>
      </w:pPr>
      <w:r w:rsidR="238F48DC">
        <w:rPr/>
        <w:t>Description video 15feet6</w:t>
      </w:r>
    </w:p>
    <w:p w:rsidR="1F8CFF33" w:rsidP="1986842E" w:rsidRDefault="1F8CFF33" w14:paraId="48655D5D" w14:textId="2E4ED2BD">
      <w:pPr>
        <w:rPr>
          <w:b w:val="0"/>
          <w:bCs w:val="0"/>
        </w:rPr>
      </w:pPr>
    </w:p>
    <w:p w:rsidR="5440412D" w:rsidP="1986842E" w:rsidRDefault="5440412D" w14:paraId="4ABF5266" w14:textId="1515F9DB">
      <w:pPr>
        <w:pStyle w:val="Heading2"/>
        <w:rPr>
          <w:b w:val="0"/>
          <w:bCs w:val="0"/>
        </w:rPr>
      </w:pPr>
      <w:r w:rsidR="238F48DC">
        <w:rPr/>
        <w:t>Music</w:t>
      </w:r>
    </w:p>
    <w:p w:rsidR="5440412D" w:rsidRDefault="5440412D" w14:paraId="2FE4E0C2" w14:textId="125248E6">
      <w:pPr>
        <w:rPr>
          <w:b w:val="0"/>
          <w:bCs w:val="0"/>
        </w:rPr>
      </w:pPr>
      <w:r w:rsidR="238F48DC">
        <w:rPr>
          <w:b w:val="0"/>
          <w:bCs w:val="0"/>
        </w:rPr>
        <w:t xml:space="preserve">There is no voice-over in this video. The song 'Tapping the Source' by DJ </w:t>
      </w:r>
      <w:r w:rsidR="238F48DC">
        <w:rPr>
          <w:b w:val="0"/>
          <w:bCs w:val="0"/>
        </w:rPr>
        <w:t>kaos</w:t>
      </w:r>
      <w:r w:rsidR="238F48DC">
        <w:rPr>
          <w:b w:val="0"/>
          <w:bCs w:val="0"/>
        </w:rPr>
        <w:t xml:space="preserve"> is playing.</w:t>
      </w:r>
    </w:p>
    <w:p w:rsidR="1F8CFF33" w:rsidP="1986842E" w:rsidRDefault="1F8CFF33" w14:paraId="25A034FC" w14:textId="086FB838">
      <w:pPr>
        <w:rPr>
          <w:b w:val="0"/>
          <w:bCs w:val="0"/>
        </w:rPr>
      </w:pPr>
    </w:p>
    <w:p w:rsidR="5440412D" w:rsidP="1986842E" w:rsidRDefault="5440412D" w14:paraId="217EF3A5" w14:textId="7268FEC5">
      <w:pPr>
        <w:pStyle w:val="Heading2"/>
        <w:rPr>
          <w:b w:val="0"/>
          <w:bCs w:val="0"/>
        </w:rPr>
      </w:pPr>
      <w:r w:rsidR="238F48DC">
        <w:rPr/>
        <w:t>Description v</w:t>
      </w:r>
      <w:r w:rsidR="238F48DC">
        <w:rPr/>
        <w:t>ideo</w:t>
      </w:r>
    </w:p>
    <w:p w:rsidR="120E4C31" w:rsidRDefault="120E4C31" w14:paraId="5036E61B" w14:textId="786C27FE">
      <w:pPr>
        <w:rPr>
          <w:b w:val="0"/>
          <w:bCs w:val="0"/>
        </w:rPr>
      </w:pPr>
      <w:r w:rsidR="120E4C31">
        <w:rPr>
          <w:b w:val="0"/>
          <w:bCs w:val="0"/>
        </w:rPr>
        <w:t xml:space="preserve">The video starts with a slow-motion shot of a woman and a man standing next to each other in front of a white background, with golden confetti falling from the sky. </w:t>
      </w:r>
      <w:r w:rsidR="740BC472">
        <w:rPr>
          <w:b w:val="0"/>
          <w:bCs w:val="0"/>
        </w:rPr>
        <w:t xml:space="preserve"> In the next shot, they are standing in a building with a round</w:t>
      </w:r>
      <w:r w:rsidR="0BF6108D">
        <w:rPr>
          <w:b w:val="0"/>
          <w:bCs w:val="0"/>
        </w:rPr>
        <w:t xml:space="preserve"> disk, wearing rollerblades. They spin on this disk while holding hands. Th</w:t>
      </w:r>
      <w:r w:rsidR="2EE3173E">
        <w:rPr>
          <w:b w:val="0"/>
          <w:bCs w:val="0"/>
        </w:rPr>
        <w:t>eir outfits are matching: a white button-up, tie, shorts or skirt and long socks. After, they ride on a bike back</w:t>
      </w:r>
      <w:r w:rsidR="23C5ED12">
        <w:rPr>
          <w:b w:val="0"/>
          <w:bCs w:val="0"/>
        </w:rPr>
        <w:t>wards. The next shot is a top-down view of a tiled floor. The woman is hoola-</w:t>
      </w:r>
      <w:r w:rsidR="02723B54">
        <w:rPr>
          <w:b w:val="0"/>
          <w:bCs w:val="0"/>
        </w:rPr>
        <w:t>hooping in the middle of this floor. Then we see videos of both the man and woman looking at the camera directly. The</w:t>
      </w:r>
      <w:r w:rsidR="0F6C882D">
        <w:rPr>
          <w:b w:val="0"/>
          <w:bCs w:val="0"/>
        </w:rPr>
        <w:t>n</w:t>
      </w:r>
      <w:r w:rsidR="02723B54">
        <w:rPr>
          <w:b w:val="0"/>
          <w:bCs w:val="0"/>
        </w:rPr>
        <w:t>, we see vario</w:t>
      </w:r>
      <w:r w:rsidR="541F93F6">
        <w:rPr>
          <w:b w:val="0"/>
          <w:bCs w:val="0"/>
        </w:rPr>
        <w:t xml:space="preserve">us acrobatic poses being executed </w:t>
      </w:r>
      <w:r w:rsidR="5A806AAD">
        <w:rPr>
          <w:b w:val="0"/>
          <w:bCs w:val="0"/>
        </w:rPr>
        <w:t>with</w:t>
      </w:r>
      <w:r w:rsidR="541F93F6">
        <w:rPr>
          <w:b w:val="0"/>
          <w:bCs w:val="0"/>
        </w:rPr>
        <w:t xml:space="preserve"> the bike, </w:t>
      </w:r>
      <w:r w:rsidR="541F93F6">
        <w:rPr>
          <w:b w:val="0"/>
          <w:bCs w:val="0"/>
        </w:rPr>
        <w:t>skates</w:t>
      </w:r>
      <w:r w:rsidR="541F93F6">
        <w:rPr>
          <w:b w:val="0"/>
          <w:bCs w:val="0"/>
        </w:rPr>
        <w:t xml:space="preserve"> and hoop. There is also dancing, </w:t>
      </w:r>
      <w:r w:rsidR="577DAFF3">
        <w:rPr>
          <w:b w:val="0"/>
          <w:bCs w:val="0"/>
        </w:rPr>
        <w:t xml:space="preserve">balancing a plate on a stick, </w:t>
      </w:r>
      <w:r w:rsidR="577DAFF3">
        <w:rPr>
          <w:b w:val="0"/>
          <w:bCs w:val="0"/>
        </w:rPr>
        <w:t>and</w:t>
      </w:r>
      <w:r w:rsidR="577DAFF3">
        <w:rPr>
          <w:b w:val="0"/>
          <w:bCs w:val="0"/>
        </w:rPr>
        <w:t xml:space="preserve"> playing music on a portable keyboard.</w:t>
      </w:r>
    </w:p>
    <w:p w:rsidR="577DAFF3" w:rsidP="1986842E" w:rsidRDefault="577DAFF3" w14:paraId="5045348F" w14:textId="71E1D630">
      <w:pPr>
        <w:pStyle w:val="Normal"/>
        <w:rPr>
          <w:b w:val="0"/>
          <w:bCs w:val="0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  <w:headerReference w:type="default" r:id="Rb74e921e86424d39"/>
      <w:footerReference w:type="default" r:id="R326dd8df7a9645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F8CFF33" w:rsidTr="1F8CFF33" w14:paraId="7569A7D1">
      <w:trPr>
        <w:trHeight w:val="300"/>
      </w:trPr>
      <w:tc>
        <w:tcPr>
          <w:tcW w:w="3005" w:type="dxa"/>
          <w:tcMar/>
        </w:tcPr>
        <w:p w:rsidR="1F8CFF33" w:rsidP="1F8CFF33" w:rsidRDefault="1F8CFF33" w14:paraId="217F1642" w14:textId="584F09A7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1F8CFF33" w:rsidP="1F8CFF33" w:rsidRDefault="1F8CFF33" w14:paraId="70C52173" w14:textId="59C4E6F6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1F8CFF33" w:rsidP="1F8CFF33" w:rsidRDefault="1F8CFF33" w14:paraId="4C0619D5" w14:textId="48C5F9B2">
          <w:pPr>
            <w:pStyle w:val="Header"/>
            <w:bidi w:val="0"/>
            <w:ind w:right="-115"/>
            <w:jc w:val="right"/>
          </w:pPr>
        </w:p>
      </w:tc>
    </w:tr>
  </w:tbl>
  <w:p w:rsidR="1F8CFF33" w:rsidP="1F8CFF33" w:rsidRDefault="1F8CFF33" w14:paraId="13DB74AB" w14:textId="3443D0E4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F8CFF33" w:rsidTr="1F8CFF33" w14:paraId="19937826">
      <w:trPr>
        <w:trHeight w:val="300"/>
      </w:trPr>
      <w:tc>
        <w:tcPr>
          <w:tcW w:w="3005" w:type="dxa"/>
          <w:tcMar/>
        </w:tcPr>
        <w:p w:rsidR="1F8CFF33" w:rsidP="1F8CFF33" w:rsidRDefault="1F8CFF33" w14:paraId="1C666FB5" w14:textId="5EC12ED8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1F8CFF33" w:rsidP="1F8CFF33" w:rsidRDefault="1F8CFF33" w14:paraId="5501A9B5" w14:textId="1C04798A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1F8CFF33" w:rsidP="1F8CFF33" w:rsidRDefault="1F8CFF33" w14:paraId="7984E970" w14:textId="430C37D3">
          <w:pPr>
            <w:pStyle w:val="Header"/>
            <w:bidi w:val="0"/>
            <w:ind w:right="-115"/>
            <w:jc w:val="right"/>
          </w:pPr>
        </w:p>
      </w:tc>
    </w:tr>
  </w:tbl>
  <w:p w:rsidR="1F8CFF33" w:rsidP="1F8CFF33" w:rsidRDefault="1F8CFF33" w14:paraId="0E6026DC" w14:textId="36714FB1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835119B"/>
    <w:rsid w:val="01D1E25D"/>
    <w:rsid w:val="02723B54"/>
    <w:rsid w:val="08265435"/>
    <w:rsid w:val="0A09D477"/>
    <w:rsid w:val="0BF6108D"/>
    <w:rsid w:val="0EA8BCCE"/>
    <w:rsid w:val="0F6C882D"/>
    <w:rsid w:val="101835E9"/>
    <w:rsid w:val="120E4C31"/>
    <w:rsid w:val="14B98A65"/>
    <w:rsid w:val="1516EBCC"/>
    <w:rsid w:val="1986842E"/>
    <w:rsid w:val="1D8A72F0"/>
    <w:rsid w:val="1F8CFF33"/>
    <w:rsid w:val="238F48DC"/>
    <w:rsid w:val="23C5ED12"/>
    <w:rsid w:val="2489CB1D"/>
    <w:rsid w:val="2EE3173E"/>
    <w:rsid w:val="30EE59EB"/>
    <w:rsid w:val="3E551BA6"/>
    <w:rsid w:val="3EC9019C"/>
    <w:rsid w:val="4D524432"/>
    <w:rsid w:val="52680D69"/>
    <w:rsid w:val="541F93F6"/>
    <w:rsid w:val="5440412D"/>
    <w:rsid w:val="577DAFF3"/>
    <w:rsid w:val="5835119B"/>
    <w:rsid w:val="5924EAA8"/>
    <w:rsid w:val="5A806AAD"/>
    <w:rsid w:val="6C125F3F"/>
    <w:rsid w:val="740BC472"/>
    <w:rsid w:val="756C8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8DCD2"/>
  <w15:chartTrackingRefBased/>
  <w15:docId w15:val="{4AB9EE35-3E0E-4BCF-AFF1-F66450110FC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w:type="paragraph" w:styleId="Heading1">
    <w:uiPriority w:val="9"/>
    <w:name w:val="heading 1"/>
    <w:basedOn w:val="Normal"/>
    <w:next w:val="Normal"/>
    <w:qFormat/>
    <w:rsid w:val="1986842E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Heading2">
    <w:uiPriority w:val="9"/>
    <w:name w:val="heading 2"/>
    <w:basedOn w:val="Normal"/>
    <w:next w:val="Normal"/>
    <w:unhideWhenUsed/>
    <w:qFormat/>
    <w:rsid w:val="1986842E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/word/webSettings.xml" Id="rId3" /><Relationship Type="http://schemas.openxmlformats.org/officeDocument/2006/relationships/customXml" Target="../customXml/item2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customXml" Target="../customXml/item1.xml" Id="rId6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header" Target="/word/header.xml" Id="Rb74e921e86424d39" /><Relationship Type="http://schemas.openxmlformats.org/officeDocument/2006/relationships/footer" Target="/word/footer.xml" Id="R326dd8df7a964516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CD568E528BC04DA507A836AEFE8484" ma:contentTypeVersion="20" ma:contentTypeDescription="Een nieuw document maken." ma:contentTypeScope="" ma:versionID="833e95b04fdcca2975c32fe2723e4757">
  <xsd:schema xmlns:xsd="http://www.w3.org/2001/XMLSchema" xmlns:xs="http://www.w3.org/2001/XMLSchema" xmlns:p="http://schemas.microsoft.com/office/2006/metadata/properties" xmlns:ns2="40a85654-ff74-45e4-83bd-47c158969214" xmlns:ns3="18927eff-953b-4b5f-aa66-1da091ef1ea5" targetNamespace="http://schemas.microsoft.com/office/2006/metadata/properties" ma:root="true" ma:fieldsID="cfc5bc03acf20ec1016a2fac360d422a" ns2:_="" ns3:_="">
    <xsd:import namespace="40a85654-ff74-45e4-83bd-47c158969214"/>
    <xsd:import namespace="18927eff-953b-4b5f-aa66-1da091ef1e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arkering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85654-ff74-45e4-83bd-47c1589692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d99ee0a6-4ff5-4fef-a32f-5439265be5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arkering" ma:index="26" nillable="true" ma:displayName="Markering" ma:format="Dropdown" ma:internalName="Markering">
      <xsd:simpleType>
        <xsd:restriction base="dms:Choice">
          <xsd:enumeration value="Keuze 1"/>
          <xsd:enumeration value="Keuze 2"/>
          <xsd:enumeration value="Keuze 3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27eff-953b-4b5f-aa66-1da091ef1ea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7ad7a97-6bee-446c-b515-c4c74a9014d2}" ma:internalName="TaxCatchAll" ma:showField="CatchAllData" ma:web="18927eff-953b-4b5f-aa66-1da091ef1e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85654-ff74-45e4-83bd-47c158969214">
      <Terms xmlns="http://schemas.microsoft.com/office/infopath/2007/PartnerControls"/>
    </lcf76f155ced4ddcb4097134ff3c332f>
    <Markering xmlns="40a85654-ff74-45e4-83bd-47c158969214" xsi:nil="true"/>
    <TaxCatchAll xmlns="18927eff-953b-4b5f-aa66-1da091ef1ea5" xsi:nil="true"/>
  </documentManagement>
</p:properties>
</file>

<file path=customXml/itemProps1.xml><?xml version="1.0" encoding="utf-8"?>
<ds:datastoreItem xmlns:ds="http://schemas.openxmlformats.org/officeDocument/2006/customXml" ds:itemID="{034B0D4C-1DA4-41F2-9198-031932C54205}"/>
</file>

<file path=customXml/itemProps2.xml><?xml version="1.0" encoding="utf-8"?>
<ds:datastoreItem xmlns:ds="http://schemas.openxmlformats.org/officeDocument/2006/customXml" ds:itemID="{87DF46FA-2A1C-4988-B774-EAA18B985761}"/>
</file>

<file path=customXml/itemProps3.xml><?xml version="1.0" encoding="utf-8"?>
<ds:datastoreItem xmlns:ds="http://schemas.openxmlformats.org/officeDocument/2006/customXml" ds:itemID="{15A9690C-8BF9-4572-B9D5-8E40090FE9B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Iris Linders | Theaterfestival Boulevard</dc:creator>
  <keywords/>
  <dc:description/>
  <lastModifiedBy>Maartje Bogaerts | Theaterfestival Boulevard</lastModifiedBy>
  <revision>5</revision>
  <dcterms:created xsi:type="dcterms:W3CDTF">2026-05-21T08:47:23.0000000Z</dcterms:created>
  <dcterms:modified xsi:type="dcterms:W3CDTF">2026-05-31T19:21:04.1885555Z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0x01010055CD568E528BC04DA507A836AEFE8484</vt:lpwstr>
  </property>
  <property fmtid="{D5CDD505-2E9C-101B-9397-08002B2CF9AE}" pid="3" name="MediaServiceImageTags">
    <vt:lpwstr/>
  </property>
</Properties>
</file>